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5"/>
        <w:gridCol w:w="2985"/>
        <w:gridCol w:w="2370"/>
        <w:tblGridChange w:id="0">
          <w:tblGrid>
            <w:gridCol w:w="5445"/>
            <w:gridCol w:w="2985"/>
            <w:gridCol w:w="2370"/>
          </w:tblGrid>
        </w:tblGridChange>
      </w:tblGrid>
      <w:tr>
        <w:trPr>
          <w:cantSplit w:val="0"/>
          <w:trHeight w:val="882.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Отметьте здесь, чтобы подтвердить, что вам больше 18 лет и что вы являетесь родителем, членом семьи или опекуном, имеющим право записать своего ребенка.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Я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40625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Информация о ребенке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Участвовал ли ваш ребенок в программе Springboard раньше?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Нет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Имя ребенка: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Фамилия ребенка: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Дата рождения моего ребенка (день/месяц/год) ____/______/__________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Пол моего ребенка: 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Мужской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Женский 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Небинарный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60" w:hanging="360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Предпочитаю не говорить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Этническая принадлежность вашего ребенка латиноамериканец или латиноамериканец?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rtl w:val="0"/>
              </w:rPr>
              <w:t xml:space="preserve">Нет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rtl w:val="0"/>
              </w:rPr>
              <w:t xml:space="preserve">Предпочитаю не говорить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  <w:rtl w:val="0"/>
              </w:rPr>
              <w:t xml:space="preserve">Расовая принадлежность моего ребенка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c4043"/>
                <w:sz w:val="20"/>
                <w:szCs w:val="20"/>
                <w:highlight w:val="white"/>
                <w:rtl w:val="0"/>
              </w:rPr>
              <w:t xml:space="preserve">[выберите все, что относится к данному вопросу]</w:t>
            </w:r>
            <w:r w:rsidDel="00000000" w:rsidR="00000000" w:rsidRPr="00000000"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  <w:rtl w:val="0"/>
              </w:rPr>
              <w:t xml:space="preserve">Американский индеец или коренной житель Аляски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  <w:rtl w:val="0"/>
              </w:rPr>
              <w:t xml:space="preserve">Азиатский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  <w:rtl w:val="0"/>
              </w:rPr>
              <w:t xml:space="preserve">Черный или афроамериканец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  <w:rtl w:val="0"/>
              </w:rPr>
              <w:t xml:space="preserve">Коренные гавайцы или другие жители тихоокеанских островов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  <w:rtl w:val="0"/>
              </w:rPr>
              <w:t xml:space="preserve">Белый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  <w:rtl w:val="0"/>
              </w:rPr>
              <w:t xml:space="preserve">Другая раса или происхождение: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c4043"/>
                <w:sz w:val="20"/>
                <w:szCs w:val="20"/>
                <w:highlight w:val="white"/>
                <w:rtl w:val="0"/>
              </w:rPr>
              <w:t xml:space="preserve">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  <w:rtl w:val="0"/>
              </w:rPr>
              <w:t xml:space="preserve">Предпочитаю не говорить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83953"/>
                <w:sz w:val="20"/>
                <w:szCs w:val="20"/>
                <w:rtl w:val="0"/>
              </w:rPr>
              <w:t xml:space="preserve">[Для участников учебного года] </w:t>
            </w: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rtl w:val="0"/>
              </w:rPr>
              <w:t xml:space="preserve">В каком классе учится ваш ребенок в течение текущего учебного года?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color w:val="3c404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83953"/>
                <w:sz w:val="20"/>
                <w:szCs w:val="20"/>
                <w:rtl w:val="0"/>
              </w:rPr>
              <w:t xml:space="preserve">[Для летних участников] </w:t>
            </w: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rtl w:val="0"/>
              </w:rPr>
              <w:t xml:space="preserve">В каком классе будет учится ваш ребенок в предстоящем учебном году?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Ясли 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Детский сад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1-й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2-й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3-й 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4-й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5-й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6-й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7-й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В каком классе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83953"/>
                <w:sz w:val="20"/>
                <w:szCs w:val="20"/>
                <w:highlight w:val="white"/>
                <w:rtl w:val="0"/>
              </w:rPr>
              <w:t xml:space="preserve">учился </w:t>
            </w: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ваш ребенок в течение предыдущего учебного года?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color w:val="3c40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Ясли 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Детский сад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1-й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2-й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3-й 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4-й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5-й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6-й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7-й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8-й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rtl w:val="0"/>
              </w:rPr>
              <w:t xml:space="preserve">Название школы, которую посещает ваш ребенок: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83953"/>
                <w:sz w:val="20"/>
                <w:szCs w:val="20"/>
                <w:rtl w:val="0"/>
              </w:rPr>
              <w:t xml:space="preserve">Название района/сети: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rtl w:val="0"/>
              </w:rPr>
              <w:t xml:space="preserve">Номер студенческого билета (если применимо):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rtl w:val="0"/>
              </w:rPr>
              <w:t xml:space="preserve">Получает ли ваш ребенок/ученик услуги специального образования (IEP и/или 504 планы)?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1e1f21"/>
                <w:sz w:val="20"/>
                <w:szCs w:val="20"/>
                <w:highlight w:val="white"/>
                <w:rtl w:val="0"/>
              </w:rPr>
              <w:t xml:space="preserve">Пожалуйста, обратите внимание, что эта информация будет использоваться для улучшения равенства программ для всех учащихся</w:t>
            </w:r>
            <w:r w:rsidDel="00000000" w:rsidR="00000000" w:rsidRPr="00000000"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rtl w:val="0"/>
              </w:rPr>
              <w:t xml:space="preserve">Нет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rtl w:val="0"/>
              </w:rPr>
              <w:t xml:space="preserve">Я не знаю.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rtl w:val="0"/>
              </w:rPr>
              <w:t xml:space="preserve">Предпочитаю не говорить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rtl w:val="0"/>
              </w:rPr>
              <w:t xml:space="preserve">Получает ли ваш ребенок/ученик услуги ESL/ESOL/ELL (English Language Learner)?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1e1f21"/>
                <w:sz w:val="20"/>
                <w:szCs w:val="20"/>
                <w:highlight w:val="white"/>
                <w:rtl w:val="0"/>
              </w:rPr>
              <w:t xml:space="preserve">Пожалуйста, обратите внимание, что эта информация не изменит программу для вашего ребенка. Она будет использована для улучшения программы для всех учащихся в будущем</w:t>
            </w:r>
            <w:r w:rsidDel="00000000" w:rsidR="00000000" w:rsidRPr="00000000"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rtl w:val="0"/>
              </w:rPr>
              <w:t xml:space="preserve">Нет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rtl w:val="0"/>
              </w:rPr>
              <w:t xml:space="preserve">Другое:_____________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rtl w:val="0"/>
              </w:rPr>
              <w:t xml:space="preserve">Предпочитаю не говорить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1f21"/>
                <w:sz w:val="20"/>
                <w:szCs w:val="20"/>
                <w:highlight w:val="white"/>
                <w:rtl w:val="0"/>
              </w:rPr>
              <w:t xml:space="preserve">Я не знаю.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b w:val="1"/>
                <w:color w:val="28395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Информация о родителях/опекунах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Имя: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Фамилия: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.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Мобильный телефон: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Электронная почта:</w:t>
            </w:r>
          </w:p>
          <w:p w:rsidR="00000000" w:rsidDel="00000000" w:rsidP="00000000" w:rsidRDefault="00000000" w:rsidRPr="00000000" w14:paraId="0000005B">
            <w:pPr>
              <w:spacing w:after="0" w:line="256.7994545454545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ВАЖНО: Пожалуйста, укажите точный адрес электронной почты, чтобы вы</w:t>
            </w:r>
          </w:p>
          <w:p w:rsidR="00000000" w:rsidDel="00000000" w:rsidP="00000000" w:rsidRDefault="00000000" w:rsidRPr="00000000" w14:paraId="0000005C">
            <w:pPr>
              <w:spacing w:after="0" w:line="256.7994545454545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могли получать вознаграждения за цифровые программы, если ваш ребёнок</w:t>
            </w:r>
          </w:p>
          <w:p w:rsidR="00000000" w:rsidDel="00000000" w:rsidP="00000000" w:rsidRDefault="00000000" w:rsidRPr="00000000" w14:paraId="0000005D">
            <w:pPr>
              <w:spacing w:after="0" w:line="256.7994545454545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соответствует требованиям.</w:t>
            </w:r>
          </w:p>
        </w:tc>
      </w:tr>
      <w:tr>
        <w:trPr>
          <w:cantSplit w:val="0"/>
          <w:trHeight w:val="364.1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Адрес улицы:</w:t>
            </w:r>
          </w:p>
        </w:tc>
      </w:tr>
      <w:tr>
        <w:trPr>
          <w:cantSplit w:val="0"/>
          <w:trHeight w:val="364.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Город: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Государство: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Почтовый индекс: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Другой родитель/опекун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Номер телефона дополнительного опекуна: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Дома наша семья в основном говорит на языке: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Согласие на использование Springboard изображения, аудиозаписи и имени вашего ребенка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rtl w:val="0"/>
              </w:rPr>
              <w:t xml:space="preserve">Я даю разрешение на публикацию и распространение любых фотографий, изображений, цифровых цитат, голосовых, видео или других записей в любой форме, а также имени и фамилии моего ребенка в любых средствах массовой информации в рекламных или информационных целях в связи с Springboard Collaborative. Я понимаю, что в связи с таким использованием мне не будет выплачиваться роялти, гонорар или другая компенсация.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Инициалы здесь: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Соглашение на отправку Springboard СМС-сообщений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rtl w:val="0"/>
              </w:rPr>
              <w:t xml:space="preserve">Я согласен получать текстовые сообщения от Springboard Collaborative, включая напоминания о семинарах, напоминания о чтении и советы от Springboard Connect, а также опросы. Я могу прекратить получать эти сообщения в любое время, написав STOP. Я принимаю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283953"/>
                  <w:sz w:val="20"/>
                  <w:szCs w:val="20"/>
                  <w:rtl w:val="0"/>
                </w:rPr>
                <w:t xml:space="preserve">положения и условия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rtl w:val="0"/>
              </w:rPr>
              <w:t xml:space="preserve"> Connect и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283953"/>
                  <w:sz w:val="20"/>
                  <w:szCs w:val="20"/>
                  <w:rtl w:val="0"/>
                </w:rPr>
                <w:t xml:space="preserve">политику конфиденциальности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Инициалы здесь: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Соглашение об использовании данных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color w:val="3c404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c4043"/>
                <w:sz w:val="20"/>
                <w:szCs w:val="20"/>
                <w:rtl w:val="0"/>
              </w:rPr>
              <w:t xml:space="preserve">Я даю разрешение Springboard Collaborative использовать информацию из этой формы и информацию об участии моей семьи в этой программе для (1) обеспечения возможности участия в программе (т.е. сбора данных о посещаемости моей семьи и оценок ученика) и (2) составления отчета о результатах этой программы. Я понимаю, что Springboard удалит всю информацию, идентифицирующую мою семью, при составлении отчетов, например, наши имена или контактную информацию. Я понимаю, что после окончания программы я имею право потребовать удаления моей информации из системы данных Springboard, обратившись непосредственно в Springboard.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Инициалы здесь: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Родительское соглашение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rtl w:val="0"/>
              </w:rPr>
              <w:t xml:space="preserve">Я понимаю, что собой представляет программа Springboard Collaborative и то, что участие в ней является добровольным. Я понимаю, что Springboard Collaborative не несет ответственности за потерю, ущерб, болезнь или травму людей или имущества в результате участия в программе. Настоящим я освобождаю и снимаю ответственность с Springboard Collaborative и его должностных лиц, сотрудников, агентов и волонтеров от любых претензий за травмы, болезни, смерть, потери или ущерб в результате участия в программе.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нет</w:t>
            </w:r>
          </w:p>
        </w:tc>
      </w:tr>
      <w:tr>
        <w:trPr>
          <w:cantSplit w:val="0"/>
          <w:trHeight w:val="662.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rtl w:val="0"/>
              </w:rPr>
              <w:t xml:space="preserve">Хотели бы вы, чтобы в будущем с вами связались, чтобы поделиться своими комментариями и предложениями по улучшению наших программ?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нет</w:t>
            </w:r>
          </w:p>
        </w:tc>
      </w:tr>
      <w:tr>
        <w:trPr>
          <w:cantSplit w:val="0"/>
          <w:trHeight w:val="447.10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Подпись: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Ваше полное имя: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83953"/>
                <w:sz w:val="20"/>
                <w:szCs w:val="20"/>
                <w:highlight w:val="white"/>
                <w:rtl w:val="0"/>
              </w:rPr>
              <w:t xml:space="preserve">Отношение к студенту(ам):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440" w:top="36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spacing w:line="240" w:lineRule="auto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-342897</wp:posOffset>
          </wp:positionV>
          <wp:extent cx="1947863" cy="5924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7863" cy="5924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spacing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D2353F"/>
  </w:style>
  <w:style w:type="paragraph" w:styleId="Heading1">
    <w:name w:val="heading 1"/>
    <w:basedOn w:val="Normal"/>
    <w:next w:val="Normal"/>
    <w:uiPriority w:val="9"/>
    <w:qFormat w:val="1"/>
    <w:rsid w:val="00D2353F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D2353F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D2353F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D2353F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D2353F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D2353F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D2353F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rsid w:val="00D2353F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D2353F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366A5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366A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e/2PACX-1vQnMHrbJU6S1AA9njbuFq6d2_c4IxoQkwnXUwlUV_l2tDHxG2RnSHPzFnxHAARYAnbKDsEuwVMbcfDT/pub" TargetMode="External"/><Relationship Id="rId8" Type="http://schemas.openxmlformats.org/officeDocument/2006/relationships/hyperlink" Target="https://docs.google.com/document/d/e/2PACX-1vSbYRLxoRjG4hu71jYbGl_qwwyh7ZQcZrRW-FFjgM0va9nkLEJOlrh2TSOASAqY9YCiLpnkj-Cyzn7X/pub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vZ9kS+E+O3/1TRz3wWeF0WnfQ==">CgMxLjAyCGguZ2pkZ3hzOAByITFXOXVOS3hLZC1CTkN5azNaYlZtU0xrNFVWYjhIVWpydQ==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2023-04-20T02:18:00Z</dcterms:created>
  <dc:creator>ML</dc:creator>
</cp:coreProperties>
</file>